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C25" w:rsidRPr="00365329" w:rsidRDefault="00842C25" w:rsidP="00842C25">
      <w:pPr>
        <w:ind w:firstLine="720"/>
      </w:pPr>
    </w:p>
    <w:tbl>
      <w:tblPr>
        <w:tblW w:w="0" w:type="auto"/>
        <w:tblInd w:w="238" w:type="dxa"/>
        <w:tblLayout w:type="fixed"/>
        <w:tblLook w:val="0000" w:firstRow="0" w:lastRow="0" w:firstColumn="0" w:lastColumn="0" w:noHBand="0" w:noVBand="0"/>
      </w:tblPr>
      <w:tblGrid>
        <w:gridCol w:w="2990"/>
        <w:gridCol w:w="5319"/>
      </w:tblGrid>
      <w:tr w:rsidR="00842C25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2990" w:type="dxa"/>
          </w:tcPr>
          <w:p w:rsidR="00842C25" w:rsidRPr="00365329" w:rsidRDefault="00842C25" w:rsidP="003D1BE0">
            <w:pPr>
              <w:jc w:val="both"/>
              <w:rPr>
                <w:b/>
              </w:rPr>
            </w:pPr>
            <w:r w:rsidRPr="00365329">
              <w:rPr>
                <w:b/>
              </w:rPr>
              <w:t>Đơn vị :.................</w:t>
            </w:r>
          </w:p>
        </w:tc>
        <w:tc>
          <w:tcPr>
            <w:tcW w:w="5319" w:type="dxa"/>
          </w:tcPr>
          <w:p w:rsidR="00842C25" w:rsidRPr="00365329" w:rsidRDefault="00842C25" w:rsidP="003D1BE0">
            <w:pPr>
              <w:jc w:val="center"/>
              <w:rPr>
                <w:b/>
              </w:rPr>
            </w:pPr>
            <w:r w:rsidRPr="00365329">
              <w:rPr>
                <w:b/>
              </w:rPr>
              <w:t>Mẫu số 02 - BH</w:t>
            </w:r>
          </w:p>
        </w:tc>
      </w:tr>
      <w:tr w:rsidR="00842C25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2990" w:type="dxa"/>
          </w:tcPr>
          <w:p w:rsidR="00842C25" w:rsidRPr="00365329" w:rsidRDefault="00842C25" w:rsidP="003D1BE0">
            <w:pPr>
              <w:jc w:val="both"/>
              <w:rPr>
                <w:b/>
              </w:rPr>
            </w:pPr>
            <w:r w:rsidRPr="00365329">
              <w:rPr>
                <w:b/>
              </w:rPr>
              <w:t>Địa chỉ: ...............</w:t>
            </w:r>
          </w:p>
          <w:p w:rsidR="00842C25" w:rsidRPr="00365329" w:rsidRDefault="00842C25" w:rsidP="003D1BE0">
            <w:pPr>
              <w:jc w:val="both"/>
              <w:rPr>
                <w:b/>
              </w:rPr>
            </w:pPr>
          </w:p>
        </w:tc>
        <w:tc>
          <w:tcPr>
            <w:tcW w:w="5319" w:type="dxa"/>
          </w:tcPr>
          <w:tbl>
            <w:tblPr>
              <w:tblW w:w="5211" w:type="dxa"/>
              <w:tblLayout w:type="fixed"/>
              <w:tblLook w:val="0000" w:firstRow="0" w:lastRow="0" w:firstColumn="0" w:lastColumn="0" w:noHBand="0" w:noVBand="0"/>
            </w:tblPr>
            <w:tblGrid>
              <w:gridCol w:w="5211"/>
            </w:tblGrid>
            <w:tr w:rsidR="00842C25" w:rsidRPr="00365329" w:rsidTr="003D1BE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211" w:type="dxa"/>
                </w:tcPr>
                <w:p w:rsidR="00842C25" w:rsidRPr="00365329" w:rsidRDefault="00842C25" w:rsidP="003D1BE0">
                  <w:pPr>
                    <w:jc w:val="center"/>
                  </w:pPr>
                  <w:r w:rsidRPr="00365329">
                    <w:t>(Ban hành theo Thông tư số: .../2014/TT-BTC</w:t>
                  </w:r>
                </w:p>
              </w:tc>
            </w:tr>
            <w:tr w:rsidR="00842C25" w:rsidRPr="00365329" w:rsidTr="003D1BE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211" w:type="dxa"/>
                </w:tcPr>
                <w:p w:rsidR="00842C25" w:rsidRPr="00365329" w:rsidRDefault="00842C25" w:rsidP="003D1BE0">
                  <w:pPr>
                    <w:jc w:val="center"/>
                  </w:pPr>
                  <w:r w:rsidRPr="00365329">
                    <w:rPr>
                      <w:lang w:val="nl-NL"/>
                    </w:rPr>
                    <w:t>ngày .../.../2014 của BTC)</w:t>
                  </w:r>
                </w:p>
              </w:tc>
            </w:tr>
          </w:tbl>
          <w:p w:rsidR="00842C25" w:rsidRPr="00365329" w:rsidRDefault="00842C25" w:rsidP="003D1BE0">
            <w:pPr>
              <w:jc w:val="center"/>
              <w:rPr>
                <w:i/>
              </w:rPr>
            </w:pPr>
          </w:p>
        </w:tc>
      </w:tr>
    </w:tbl>
    <w:p w:rsidR="00842C25" w:rsidRPr="00365329" w:rsidRDefault="00842C25" w:rsidP="00842C25">
      <w:pPr>
        <w:pStyle w:val="Heading4"/>
        <w:jc w:val="center"/>
        <w:rPr>
          <w:rFonts w:ascii="Times New Roman" w:hAnsi="Times New Roman" w:cs="Times New Roman"/>
          <w:sz w:val="24"/>
          <w:szCs w:val="24"/>
          <w:lang w:val="nl-NL"/>
        </w:rPr>
      </w:pPr>
      <w:r w:rsidRPr="00365329">
        <w:rPr>
          <w:rFonts w:ascii="Times New Roman" w:hAnsi="Times New Roman" w:cs="Times New Roman"/>
          <w:sz w:val="24"/>
          <w:szCs w:val="24"/>
          <w:lang w:val="nl-NL"/>
        </w:rPr>
        <w:t>THẺ QUẦY HÀNG</w:t>
      </w:r>
    </w:p>
    <w:p w:rsidR="00842C25" w:rsidRPr="00365329" w:rsidRDefault="00842C25" w:rsidP="00842C25">
      <w:pPr>
        <w:jc w:val="center"/>
        <w:rPr>
          <w:lang w:val="nl-NL"/>
        </w:rPr>
      </w:pPr>
      <w:r w:rsidRPr="00365329">
        <w:rPr>
          <w:lang w:val="nl-NL"/>
        </w:rPr>
        <w:t>Ngày lập thẻ..............................Tờ số: ..............................</w:t>
      </w:r>
    </w:p>
    <w:p w:rsidR="00842C25" w:rsidRPr="00365329" w:rsidRDefault="00842C25" w:rsidP="00842C25">
      <w:pPr>
        <w:ind w:firstLine="720"/>
        <w:rPr>
          <w:lang w:val="nl-NL"/>
        </w:rPr>
      </w:pPr>
    </w:p>
    <w:p w:rsidR="00842C25" w:rsidRPr="00365329" w:rsidRDefault="00842C25" w:rsidP="00842C25">
      <w:pPr>
        <w:ind w:firstLine="720"/>
        <w:rPr>
          <w:lang w:val="nl-NL"/>
        </w:rPr>
      </w:pPr>
      <w:r w:rsidRPr="00365329">
        <w:rPr>
          <w:lang w:val="nl-NL"/>
        </w:rPr>
        <w:t>- Tên hàng : .................................................. Quy cách: ....................................</w:t>
      </w:r>
    </w:p>
    <w:p w:rsidR="00842C25" w:rsidRPr="00365329" w:rsidRDefault="00842C25" w:rsidP="00842C25">
      <w:pPr>
        <w:ind w:firstLine="720"/>
        <w:rPr>
          <w:lang w:val="nl-NL"/>
        </w:rPr>
      </w:pPr>
      <w:r w:rsidRPr="00365329">
        <w:rPr>
          <w:lang w:val="nl-NL"/>
        </w:rPr>
        <w:t>- Đơn vị tính: ................................................ Đơn giá: ......................................</w:t>
      </w:r>
    </w:p>
    <w:p w:rsidR="00842C25" w:rsidRPr="00365329" w:rsidRDefault="00842C25" w:rsidP="00842C25">
      <w:pPr>
        <w:ind w:firstLine="720"/>
        <w:rPr>
          <w:lang w:val="nl-NL"/>
        </w:rPr>
      </w:pPr>
    </w:p>
    <w:p w:rsidR="00842C25" w:rsidRPr="00365329" w:rsidRDefault="00842C25" w:rsidP="00842C25">
      <w:pPr>
        <w:ind w:firstLine="720"/>
        <w:rPr>
          <w:lang w:val="nl-NL"/>
        </w:rPr>
      </w:pPr>
    </w:p>
    <w:tbl>
      <w:tblPr>
        <w:tblW w:w="0" w:type="auto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992"/>
        <w:gridCol w:w="709"/>
        <w:gridCol w:w="850"/>
        <w:gridCol w:w="783"/>
        <w:gridCol w:w="1062"/>
        <w:gridCol w:w="990"/>
        <w:gridCol w:w="851"/>
        <w:gridCol w:w="992"/>
        <w:gridCol w:w="709"/>
        <w:gridCol w:w="992"/>
      </w:tblGrid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  <w:rPr>
                <w:lang w:val="nl-NL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  <w:rPr>
                <w:lang w:val="nl-NL"/>
              </w:rPr>
            </w:pPr>
          </w:p>
          <w:p w:rsidR="00842C25" w:rsidRPr="00365329" w:rsidRDefault="00842C25" w:rsidP="003D1BE0">
            <w:pPr>
              <w:jc w:val="center"/>
            </w:pPr>
            <w:r w:rsidRPr="00365329">
              <w:t>Tên</w:t>
            </w:r>
          </w:p>
        </w:tc>
        <w:tc>
          <w:tcPr>
            <w:tcW w:w="709" w:type="dxa"/>
            <w:tcBorders>
              <w:top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  <w:p w:rsidR="00842C25" w:rsidRPr="00365329" w:rsidRDefault="00842C25" w:rsidP="003D1BE0">
            <w:pPr>
              <w:jc w:val="center"/>
            </w:pPr>
            <w:r w:rsidRPr="00365329">
              <w:t>Tồn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Nhập từ</w:t>
            </w:r>
          </w:p>
        </w:tc>
        <w:tc>
          <w:tcPr>
            <w:tcW w:w="783" w:type="dxa"/>
            <w:tcBorders>
              <w:top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  <w:p w:rsidR="00842C25" w:rsidRPr="00365329" w:rsidRDefault="00842C25" w:rsidP="003D1BE0">
            <w:pPr>
              <w:jc w:val="center"/>
            </w:pPr>
            <w:r w:rsidRPr="00365329">
              <w:t>Nhập</w:t>
            </w:r>
          </w:p>
        </w:tc>
        <w:tc>
          <w:tcPr>
            <w:tcW w:w="1062" w:type="dxa"/>
            <w:tcBorders>
              <w:top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 xml:space="preserve">Cộng </w:t>
            </w:r>
          </w:p>
          <w:p w:rsidR="00842C25" w:rsidRPr="00365329" w:rsidRDefault="00842C25" w:rsidP="003D1BE0">
            <w:pPr>
              <w:jc w:val="center"/>
            </w:pPr>
            <w:r w:rsidRPr="00365329">
              <w:t xml:space="preserve">tồn đầu </w:t>
            </w:r>
          </w:p>
        </w:tc>
        <w:tc>
          <w:tcPr>
            <w:tcW w:w="1841" w:type="dxa"/>
            <w:gridSpan w:val="2"/>
            <w:tcBorders>
              <w:top w:val="single" w:sz="6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Xuất bán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Xuất khác</w:t>
            </w:r>
          </w:p>
        </w:tc>
        <w:tc>
          <w:tcPr>
            <w:tcW w:w="992" w:type="dxa"/>
            <w:tcBorders>
              <w:top w:val="single" w:sz="6" w:space="0" w:color="auto"/>
              <w:bottom w:val="nil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  <w:p w:rsidR="00842C25" w:rsidRPr="00365329" w:rsidRDefault="00842C25" w:rsidP="003D1BE0">
            <w:pPr>
              <w:jc w:val="center"/>
            </w:pPr>
            <w:r w:rsidRPr="00365329">
              <w:t>Tồn</w:t>
            </w: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nil"/>
              <w:left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Ngày tháng</w:t>
            </w: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 xml:space="preserve">người bán </w:t>
            </w:r>
          </w:p>
          <w:p w:rsidR="00842C25" w:rsidRPr="00365329" w:rsidRDefault="00842C25" w:rsidP="003D1BE0">
            <w:pPr>
              <w:jc w:val="center"/>
            </w:pPr>
            <w:r w:rsidRPr="00365329">
              <w:t>hàng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đầu ngày (ca)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kho trong ngày (ca)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khác trong ngày (ca)</w:t>
            </w:r>
          </w:p>
        </w:tc>
        <w:tc>
          <w:tcPr>
            <w:tcW w:w="106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 xml:space="preserve">ngày (ca) và nhập trong ngày (ca)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  <w:p w:rsidR="00842C25" w:rsidRPr="00365329" w:rsidRDefault="00842C25" w:rsidP="003D1BE0">
            <w:pPr>
              <w:jc w:val="center"/>
            </w:pPr>
            <w:r w:rsidRPr="00365329">
              <w:t>Lượng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  <w:p w:rsidR="00842C25" w:rsidRPr="00365329" w:rsidRDefault="00842C25" w:rsidP="003D1BE0">
            <w:pPr>
              <w:jc w:val="center"/>
            </w:pPr>
            <w:r w:rsidRPr="00365329">
              <w:t>Tiền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  <w:p w:rsidR="00842C25" w:rsidRPr="00365329" w:rsidRDefault="00842C25" w:rsidP="003D1BE0">
            <w:pPr>
              <w:jc w:val="center"/>
            </w:pPr>
            <w:r w:rsidRPr="00365329">
              <w:t>Lượng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  <w:p w:rsidR="00842C25" w:rsidRPr="00365329" w:rsidRDefault="00842C25" w:rsidP="003D1BE0">
            <w:pPr>
              <w:jc w:val="center"/>
            </w:pPr>
            <w:r w:rsidRPr="00365329">
              <w:t>Tiền</w:t>
            </w:r>
          </w:p>
        </w:tc>
        <w:tc>
          <w:tcPr>
            <w:tcW w:w="992" w:type="dxa"/>
            <w:tcBorders>
              <w:top w:val="nil"/>
              <w:bottom w:val="nil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cuối ngày (ca)</w:t>
            </w: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B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2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3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r w:rsidRPr="00365329">
              <w:t>4 = 1+2+3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9</w:t>
            </w: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83" w:type="dxa"/>
            <w:tcBorders>
              <w:top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1062" w:type="dxa"/>
            <w:tcBorders>
              <w:top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nil"/>
              <w:left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106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nil"/>
              <w:left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106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nil"/>
              <w:left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106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nil"/>
              <w:left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106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nil"/>
              <w:left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106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nil"/>
              <w:left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106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nil"/>
              <w:left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106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nil"/>
              <w:left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106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nil"/>
              <w:left w:val="single" w:sz="6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106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nil"/>
              <w:bottom w:val="nil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</w:tr>
      <w:tr w:rsidR="00842C25" w:rsidRPr="00365329" w:rsidTr="00842C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  <w:r w:rsidRPr="00365329">
              <w:t>Cộng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42C25" w:rsidRPr="00365329" w:rsidRDefault="00842C25" w:rsidP="003D1BE0">
            <w:pPr>
              <w:jc w:val="center"/>
            </w:pPr>
          </w:p>
        </w:tc>
      </w:tr>
    </w:tbl>
    <w:p w:rsidR="00842C25" w:rsidRPr="00365329" w:rsidRDefault="00842C25" w:rsidP="00842C25"/>
    <w:p w:rsidR="00842C25" w:rsidRPr="00365329" w:rsidRDefault="00842C25" w:rsidP="00842C25"/>
    <w:p w:rsidR="00842C25" w:rsidRPr="00365329" w:rsidRDefault="00842C25" w:rsidP="00842C25"/>
    <w:p w:rsidR="00842C25" w:rsidRPr="00365329" w:rsidRDefault="00842C25" w:rsidP="00842C25"/>
    <w:tbl>
      <w:tblPr>
        <w:tblW w:w="0" w:type="auto"/>
        <w:tblLook w:val="01E0" w:firstRow="1" w:lastRow="1" w:firstColumn="1" w:lastColumn="1" w:noHBand="0" w:noVBand="0"/>
      </w:tblPr>
      <w:tblGrid>
        <w:gridCol w:w="6478"/>
        <w:gridCol w:w="2210"/>
      </w:tblGrid>
      <w:tr w:rsidR="00842C25" w:rsidRPr="00365329" w:rsidTr="003D1BE0">
        <w:tc>
          <w:tcPr>
            <w:tcW w:w="6478" w:type="dxa"/>
          </w:tcPr>
          <w:p w:rsidR="00842C25" w:rsidRPr="00365329" w:rsidRDefault="00842C25" w:rsidP="003D1BE0"/>
        </w:tc>
        <w:tc>
          <w:tcPr>
            <w:tcW w:w="2210" w:type="dxa"/>
          </w:tcPr>
          <w:p w:rsidR="00842C25" w:rsidRPr="00365329" w:rsidRDefault="00842C25" w:rsidP="003D1BE0">
            <w:pPr>
              <w:jc w:val="center"/>
              <w:rPr>
                <w:b/>
              </w:rPr>
            </w:pPr>
            <w:r w:rsidRPr="00365329">
              <w:rPr>
                <w:b/>
              </w:rPr>
              <w:t>Người lập</w:t>
            </w:r>
          </w:p>
          <w:p w:rsidR="00842C25" w:rsidRPr="00365329" w:rsidRDefault="00842C25" w:rsidP="003D1BE0">
            <w:pPr>
              <w:jc w:val="center"/>
              <w:rPr>
                <w:i/>
              </w:rPr>
            </w:pPr>
            <w:r w:rsidRPr="00365329">
              <w:rPr>
                <w:i/>
              </w:rPr>
              <w:t>(Ký, họ và tên)</w:t>
            </w:r>
          </w:p>
          <w:p w:rsidR="00842C25" w:rsidRPr="00365329" w:rsidRDefault="00842C25" w:rsidP="003D1BE0">
            <w:pPr>
              <w:jc w:val="center"/>
            </w:pPr>
          </w:p>
        </w:tc>
      </w:tr>
    </w:tbl>
    <w:p w:rsidR="009A10EC" w:rsidRDefault="009A10EC"/>
    <w:p w:rsidR="00842C25" w:rsidRDefault="00842C25"/>
    <w:p w:rsidR="00842C25" w:rsidRDefault="00842C25"/>
    <w:p w:rsidR="00842C25" w:rsidRDefault="00842C25"/>
    <w:p w:rsidR="00842C25" w:rsidRDefault="00842C25"/>
    <w:p w:rsidR="00842C25" w:rsidRDefault="00842C25"/>
    <w:p w:rsidR="00842C25" w:rsidRDefault="00842C25">
      <w:bookmarkStart w:id="0" w:name="_GoBack"/>
      <w:bookmarkEnd w:id="0"/>
    </w:p>
    <w:sectPr w:rsidR="00842C25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C25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42C25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C25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842C25"/>
    <w:pPr>
      <w:keepNext/>
      <w:spacing w:before="240" w:after="60"/>
      <w:outlineLvl w:val="3"/>
    </w:pPr>
    <w:rPr>
      <w:rFonts w:ascii=".VnTime" w:hAnsi=".VnTime" w:cs=".VnTime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42C25"/>
    <w:rPr>
      <w:rFonts w:ascii=".VnTime" w:eastAsia="Times New Roman" w:hAnsi=".VnTime" w:cs=".VnTime"/>
      <w:b/>
      <w:bCs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C25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842C25"/>
    <w:pPr>
      <w:keepNext/>
      <w:spacing w:before="240" w:after="60"/>
      <w:outlineLvl w:val="3"/>
    </w:pPr>
    <w:rPr>
      <w:rFonts w:ascii=".VnTime" w:hAnsi=".VnTime" w:cs=".VnTime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42C25"/>
    <w:rPr>
      <w:rFonts w:ascii=".VnTime" w:eastAsia="Times New Roman" w:hAnsi=".VnTime" w:cs=".VnTime"/>
      <w:b/>
      <w:b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2015-10-27T10:04:00Z</dcterms:created>
  <dcterms:modified xsi:type="dcterms:W3CDTF">2015-10-27T10:09:00Z</dcterms:modified>
</cp:coreProperties>
</file>