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AE8" w:rsidRPr="00660AE8" w:rsidRDefault="00660AE8" w:rsidP="00660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0"/>
        <w:gridCol w:w="5490"/>
      </w:tblGrid>
      <w:tr w:rsidR="00660AE8" w:rsidRPr="00660AE8" w:rsidTr="00660AE8">
        <w:trPr>
          <w:trHeight w:val="285"/>
          <w:tblCellSpacing w:w="0" w:type="dxa"/>
          <w:jc w:val="center"/>
        </w:trPr>
        <w:tc>
          <w:tcPr>
            <w:tcW w:w="336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BẢO HIỂM XÃ HỘI</w:t>
            </w: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VIỆT NAM</w:t>
            </w: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-------</w:t>
            </w:r>
          </w:p>
        </w:tc>
        <w:tc>
          <w:tcPr>
            <w:tcW w:w="549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CỘNG HÒA XÃ HỘI CHỦ NGHĨA VIỆT NAM</w:t>
            </w: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Độc lập - Tự do - Hạnh phúc</w:t>
            </w: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---------------</w:t>
            </w:r>
          </w:p>
        </w:tc>
      </w:tr>
    </w:tbl>
    <w:p w:rsidR="00660AE8" w:rsidRPr="00660AE8" w:rsidRDefault="00660AE8" w:rsidP="00660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660AE8" w:rsidRPr="00660AE8" w:rsidRDefault="00660AE8" w:rsidP="00660AE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</w:rPr>
      </w:pPr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TỜ KHAI THAM GIA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BẢO HIỂM XÃ HỘI, BẢO HIỂM Y TẾ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</w:tblGrid>
      <w:tr w:rsidR="00660AE8" w:rsidRPr="00660AE8" w:rsidTr="00660AE8">
        <w:trPr>
          <w:tblCellSpacing w:w="0" w:type="dxa"/>
          <w:jc w:val="center"/>
        </w:trPr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Số định danh: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660AE8" w:rsidRPr="00660AE8" w:rsidRDefault="00660AE8" w:rsidP="00660A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A. THÔNG TIN CỦA NGƯỜI THAM GIA</w:t>
      </w:r>
      <w:proofErr w:type="gramStart"/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[01]. Họ và tên (viết chữ in hoa): </w:t>
      </w:r>
      <w:r w:rsidR="00A33348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[02]. Ngày tháng năm sinh: </w:t>
      </w:r>
      <w:r w:rsidR="00A33348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[03]. Giới tính: Nam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 x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Nữ 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 [04]. Dân tộc: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…………..,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[05]. Quốc tịch: 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[06]. Nơi cấp giấy khai sinh (quê quán): [06.1]. Xã,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>phường ....................................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[06.2]. Quận, huyện …………………………………………. [06.3]. Tỉnh, TP..............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[07]. Thân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>nhân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[07.1]. Cha hoặc Mẹ hoặc Người giám hộ: 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[07.2].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>Thân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nhân khác: ............................................................................................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</w:tblGrid>
      <w:tr w:rsidR="00660AE8" w:rsidRPr="00660AE8" w:rsidTr="00660AE8">
        <w:trPr>
          <w:tblCellSpacing w:w="0" w:type="dxa"/>
        </w:trPr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[08]. Số chứng minh thư (Hộ chiếu):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660AE8" w:rsidRPr="00660AE8" w:rsidRDefault="00660AE8" w:rsidP="00660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240"/>
        <w:gridCol w:w="240"/>
        <w:gridCol w:w="285"/>
        <w:gridCol w:w="240"/>
        <w:gridCol w:w="240"/>
        <w:gridCol w:w="285"/>
        <w:gridCol w:w="240"/>
        <w:gridCol w:w="240"/>
        <w:gridCol w:w="240"/>
        <w:gridCol w:w="240"/>
        <w:gridCol w:w="3870"/>
      </w:tblGrid>
      <w:tr w:rsidR="00660AE8" w:rsidRPr="00660AE8" w:rsidTr="00660AE8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[08.1]. Ngày cấp: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[08.2]. Nơi cấp: ………………………</w:t>
            </w:r>
          </w:p>
        </w:tc>
      </w:tr>
    </w:tbl>
    <w:p w:rsidR="00660AE8" w:rsidRPr="00660AE8" w:rsidRDefault="00660AE8" w:rsidP="00660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[09]. Địa chỉ đăng ký hộ khẩu: [09.1]. Số nhà, đường phố, thôn xóm: 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[09.2]. Xã, phường ……………… [09.3]. Quận, huyện …………. [09.4]. Tỉnh, TP........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[10]. Địa chỉ liên hệ (nơi sinh sống): [10.1]. Số nhà, đường phố, thôn xóm: 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[10.2]. Xã, phường ……………… [10.3]. Quận, huyện ……………. [10.4].Tỉnh, TP.....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[11]. Số điện thoại liên hệ: …………………………. [12].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Email .....................................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[13]. Nơi đăng ký khám chữa bệnh ban đầu: .................................................................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B. THAM GIA BẢO HIỂM XÃ HỘI, BẢO HIỂM Y TẾ: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I. CÙNG THAM GIA BẢO HIỂM XÃ HỘI BẮT BUỘC, BẢO HIỂM Y TẾ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[14]. Quyết định tuyển dụng, hợp đồng lao động (hợp đồng làm việc):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số ....................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ngày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…../ ……/ ……….. có hiệu lực từ ngày …/ …./ ……..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loại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hợp đồng 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[15]. Tên cơ quan, đơn vị: .............................................................................................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[16]. Chức vụ, chức danh nghề, công việc: ..................................................................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[17]. Lương chính: ……………………….. [18]. Phụ cấp: [18.1]. Chức vụ......................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[18.2]. TN vượt khung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……………..,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[18.3].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TN nghề ……………, [18.4].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Khác............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II. THAM GIA BẢO HIỂM XÃ HỘI TỰ </w:t>
      </w:r>
      <w:proofErr w:type="gramStart"/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NGUYỆN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[19]. Mức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thu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nhập tháng đóng bảo hiểm xã hội tự nguyện: 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[20]. Phương thức đóng: ...............................................................................................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III. CHỈ THAM GIA BẢO HIỂM Y </w:t>
      </w:r>
      <w:proofErr w:type="gramStart"/>
      <w:r w:rsidRPr="0066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TẾ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[21]. Tham gia bảo hiểm y tế </w:t>
      </w:r>
      <w:proofErr w:type="gramStart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theo</w:t>
      </w:r>
      <w:proofErr w:type="gramEnd"/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đối tượng: 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[22]. Mức tiền làm căn cứ đóng bảo hiểm y tế: 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[23]. Phương thức đóng: ...............................................................................................</w:t>
      </w:r>
      <w:r w:rsidRPr="00660AE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 </w:t>
      </w:r>
    </w:p>
    <w:tbl>
      <w:tblPr>
        <w:tblW w:w="9990" w:type="dxa"/>
        <w:tblCellSpacing w:w="0" w:type="dxa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5"/>
        <w:gridCol w:w="4995"/>
      </w:tblGrid>
      <w:tr w:rsidR="00660AE8" w:rsidRPr="00660AE8" w:rsidTr="00660AE8">
        <w:trPr>
          <w:tblCellSpacing w:w="0" w:type="dxa"/>
        </w:trPr>
        <w:tc>
          <w:tcPr>
            <w:tcW w:w="442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vAlign w:val="center"/>
            <w:hideMark/>
          </w:tcPr>
          <w:p w:rsidR="00660AE8" w:rsidRPr="00660AE8" w:rsidRDefault="00660AE8" w:rsidP="00660A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8"/>
                <w:szCs w:val="18"/>
              </w:rPr>
            </w:pPr>
            <w:r w:rsidRPr="00660AE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Tôi cam đoan những nội dung kê khai là đúng và chịu trách nhiệm trước pháp luật về những nội dung đã kê khai.</w:t>
            </w: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660A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…….., ngày … tháng … năm …</w:t>
            </w: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660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Người khai</w:t>
            </w:r>
            <w:r w:rsidRPr="00660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660A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(Ký, ghi rõ họ tên)</w:t>
            </w:r>
          </w:p>
        </w:tc>
      </w:tr>
    </w:tbl>
    <w:p w:rsidR="00612141" w:rsidRDefault="00A33348"/>
    <w:p w:rsidR="00A33348" w:rsidRDefault="00A33348"/>
    <w:p w:rsidR="00A33348" w:rsidRDefault="00A33348"/>
    <w:p w:rsidR="00A33348" w:rsidRDefault="00A33348"/>
    <w:p w:rsidR="00A33348" w:rsidRPr="00983311" w:rsidRDefault="00A33348" w:rsidP="00A333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83311">
        <w:rPr>
          <w:rFonts w:ascii="Times New Roman" w:hAnsi="Times New Roman" w:cs="Times New Roman"/>
          <w:sz w:val="24"/>
          <w:szCs w:val="24"/>
        </w:rPr>
        <w:t>PHỤ LỤC: THỜI GIAN LÀM VIỆC CÓ ĐÓNG BHXH CHƯA HƯỞNG MỘT LẦN</w:t>
      </w:r>
    </w:p>
    <w:p w:rsidR="00A33348" w:rsidRPr="00983311" w:rsidRDefault="00A33348" w:rsidP="00A3334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188"/>
        <w:gridCol w:w="1260"/>
        <w:gridCol w:w="3330"/>
        <w:gridCol w:w="1440"/>
        <w:gridCol w:w="1440"/>
        <w:gridCol w:w="1260"/>
      </w:tblGrid>
      <w:tr w:rsidR="00A33348" w:rsidRPr="00983311" w:rsidTr="005376C4">
        <w:tc>
          <w:tcPr>
            <w:tcW w:w="1188" w:type="dxa"/>
            <w:vMerge w:val="restart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Từ tháng năm</w:t>
            </w:r>
          </w:p>
        </w:tc>
        <w:tc>
          <w:tcPr>
            <w:tcW w:w="1260" w:type="dxa"/>
            <w:vMerge w:val="restart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Đến tháng năm</w:t>
            </w:r>
          </w:p>
        </w:tc>
        <w:tc>
          <w:tcPr>
            <w:tcW w:w="3330" w:type="dxa"/>
            <w:vMerge w:val="restart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Diễn giải</w:t>
            </w:r>
          </w:p>
        </w:tc>
        <w:tc>
          <w:tcPr>
            <w:tcW w:w="1440" w:type="dxa"/>
            <w:vMerge w:val="restart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Căn cứ đóng</w:t>
            </w:r>
          </w:p>
        </w:tc>
        <w:tc>
          <w:tcPr>
            <w:tcW w:w="2700" w:type="dxa"/>
            <w:gridSpan w:val="2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Tỷ lệ đóng (%)</w:t>
            </w:r>
          </w:p>
        </w:tc>
      </w:tr>
      <w:tr w:rsidR="00A33348" w:rsidRPr="00983311" w:rsidTr="005376C4">
        <w:tc>
          <w:tcPr>
            <w:tcW w:w="1188" w:type="dxa"/>
            <w:vMerge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0" w:type="dxa"/>
            <w:vMerge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BHXH</w:t>
            </w: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BHYT</w:t>
            </w:r>
          </w:p>
        </w:tc>
      </w:tr>
      <w:tr w:rsidR="00A33348" w:rsidRPr="00983311" w:rsidTr="005376C4">
        <w:tc>
          <w:tcPr>
            <w:tcW w:w="1188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3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331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33348" w:rsidRPr="00983311" w:rsidTr="005376C4">
        <w:tc>
          <w:tcPr>
            <w:tcW w:w="1188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3348" w:rsidRPr="00983311" w:rsidTr="005376C4">
        <w:tc>
          <w:tcPr>
            <w:tcW w:w="1188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A33348" w:rsidRPr="00983311" w:rsidRDefault="00A33348" w:rsidP="005376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33348" w:rsidRDefault="00A33348" w:rsidP="00A33348"/>
    <w:p w:rsidR="00A33348" w:rsidRDefault="00A33348">
      <w:bookmarkStart w:id="0" w:name="_GoBack"/>
      <w:bookmarkEnd w:id="0"/>
    </w:p>
    <w:sectPr w:rsidR="00A333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AE8"/>
    <w:rsid w:val="0001163E"/>
    <w:rsid w:val="00275FA9"/>
    <w:rsid w:val="00660AE8"/>
    <w:rsid w:val="006E1A40"/>
    <w:rsid w:val="00983311"/>
    <w:rsid w:val="00A3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60AE8"/>
    <w:rPr>
      <w:b/>
      <w:bCs/>
    </w:rPr>
  </w:style>
  <w:style w:type="character" w:styleId="Emphasis">
    <w:name w:val="Emphasis"/>
    <w:basedOn w:val="DefaultParagraphFont"/>
    <w:uiPriority w:val="20"/>
    <w:qFormat/>
    <w:rsid w:val="00660AE8"/>
    <w:rPr>
      <w:i/>
      <w:iCs/>
    </w:rPr>
  </w:style>
  <w:style w:type="table" w:styleId="TableGrid">
    <w:name w:val="Table Grid"/>
    <w:basedOn w:val="TableNormal"/>
    <w:uiPriority w:val="59"/>
    <w:rsid w:val="00A33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60AE8"/>
    <w:rPr>
      <w:b/>
      <w:bCs/>
    </w:rPr>
  </w:style>
  <w:style w:type="character" w:styleId="Emphasis">
    <w:name w:val="Emphasis"/>
    <w:basedOn w:val="DefaultParagraphFont"/>
    <w:uiPriority w:val="20"/>
    <w:qFormat/>
    <w:rsid w:val="00660AE8"/>
    <w:rPr>
      <w:i/>
      <w:iCs/>
    </w:rPr>
  </w:style>
  <w:style w:type="table" w:styleId="TableGrid">
    <w:name w:val="Table Grid"/>
    <w:basedOn w:val="TableNormal"/>
    <w:uiPriority w:val="59"/>
    <w:rsid w:val="00A33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4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2015-02-05T06:43:00Z</dcterms:created>
  <dcterms:modified xsi:type="dcterms:W3CDTF">2015-02-05T07:32:00Z</dcterms:modified>
</cp:coreProperties>
</file>